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A6" w:rsidRDefault="002021A6" w:rsidP="002021A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2021A6" w:rsidRDefault="002021A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2021A6" w:rsidRDefault="002021A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2021A6" w:rsidRDefault="002021A6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2021A6" w:rsidRDefault="00C749DB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 w:rsidR="002021A6">
        <w:rPr>
          <w:sz w:val="28"/>
          <w:szCs w:val="28"/>
          <w:lang w:val="sr-Cyrl-CS"/>
        </w:rPr>
        <w:t xml:space="preserve"> Број</w:t>
      </w:r>
      <w:r w:rsidR="002021A6">
        <w:rPr>
          <w:sz w:val="28"/>
          <w:szCs w:val="28"/>
          <w:lang w:val="sr-Cyrl-RS"/>
        </w:rPr>
        <w:t xml:space="preserve"> 06-2/</w:t>
      </w:r>
      <w:r w:rsidR="007E452F">
        <w:rPr>
          <w:sz w:val="28"/>
          <w:szCs w:val="28"/>
        </w:rPr>
        <w:t>128</w:t>
      </w:r>
      <w:r>
        <w:rPr>
          <w:sz w:val="28"/>
          <w:szCs w:val="28"/>
          <w:lang w:val="sr-Cyrl-RS"/>
        </w:rPr>
        <w:t>-13</w:t>
      </w:r>
    </w:p>
    <w:p w:rsidR="002021A6" w:rsidRDefault="00734354" w:rsidP="002021A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25</w:t>
      </w:r>
      <w:r w:rsidR="00C749DB">
        <w:rPr>
          <w:sz w:val="28"/>
          <w:szCs w:val="28"/>
          <w:lang w:val="sr-Cyrl-RS"/>
        </w:rPr>
        <w:t>. март</w:t>
      </w:r>
      <w:r w:rsidR="00C749DB">
        <w:rPr>
          <w:sz w:val="28"/>
          <w:szCs w:val="28"/>
          <w:lang w:val="sr-Cyrl-CS"/>
        </w:rPr>
        <w:t xml:space="preserve"> 2013</w:t>
      </w:r>
      <w:r w:rsidR="002021A6">
        <w:rPr>
          <w:sz w:val="28"/>
          <w:szCs w:val="28"/>
          <w:lang w:val="sr-Cyrl-CS"/>
        </w:rPr>
        <w:t>. године</w:t>
      </w:r>
    </w:p>
    <w:p w:rsidR="002021A6" w:rsidRDefault="002021A6" w:rsidP="002021A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2021A6" w:rsidRDefault="002021A6" w:rsidP="002021A6">
      <w:pPr>
        <w:rPr>
          <w:sz w:val="28"/>
          <w:szCs w:val="28"/>
          <w:lang w:val="sr-Cyrl-CS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2021A6" w:rsidRPr="00AB48AD" w:rsidRDefault="002021A6" w:rsidP="002021A6">
      <w:pPr>
        <w:ind w:firstLine="1440"/>
        <w:jc w:val="both"/>
        <w:rPr>
          <w:sz w:val="28"/>
          <w:szCs w:val="28"/>
        </w:rPr>
      </w:pP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2021A6" w:rsidRDefault="00734354" w:rsidP="002021A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20</w:t>
      </w:r>
      <w:r w:rsidR="002021A6">
        <w:rPr>
          <w:b/>
          <w:sz w:val="28"/>
          <w:szCs w:val="28"/>
          <w:lang w:val="sr-Cyrl-RS"/>
        </w:rPr>
        <w:t>.</w:t>
      </w:r>
      <w:r w:rsidR="002021A6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ЧЕТВРТАК, </w:t>
      </w:r>
      <w:r w:rsidR="00734354">
        <w:rPr>
          <w:b/>
          <w:sz w:val="28"/>
          <w:szCs w:val="28"/>
          <w:lang w:val="sr-Cyrl-RS"/>
        </w:rPr>
        <w:t>28</w:t>
      </w:r>
      <w:r w:rsidR="001C4817">
        <w:rPr>
          <w:b/>
          <w:sz w:val="28"/>
          <w:szCs w:val="28"/>
          <w:lang w:val="sr-Cyrl-RS"/>
        </w:rPr>
        <w:t>. МАРТ</w:t>
      </w:r>
      <w:r w:rsidR="001C4817">
        <w:rPr>
          <w:b/>
          <w:sz w:val="28"/>
          <w:szCs w:val="28"/>
          <w:lang w:val="sr-Cyrl-CS"/>
        </w:rPr>
        <w:t xml:space="preserve"> 2013</w:t>
      </w:r>
      <w:r>
        <w:rPr>
          <w:b/>
          <w:sz w:val="28"/>
          <w:szCs w:val="28"/>
          <w:lang w:val="sr-Cyrl-CS"/>
        </w:rPr>
        <w:t>. ГОДИНЕ,</w:t>
      </w:r>
    </w:p>
    <w:p w:rsidR="002021A6" w:rsidRDefault="002021A6" w:rsidP="002021A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>
        <w:rPr>
          <w:b/>
          <w:sz w:val="28"/>
          <w:szCs w:val="28"/>
          <w:lang w:val="sr-Cyrl-RS"/>
        </w:rPr>
        <w:t>14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2021A6" w:rsidRDefault="002021A6" w:rsidP="002021A6">
      <w:pPr>
        <w:rPr>
          <w:sz w:val="28"/>
          <w:szCs w:val="28"/>
          <w:lang w:val="sr-Cyrl-RS"/>
        </w:rPr>
      </w:pPr>
    </w:p>
    <w:p w:rsidR="002021A6" w:rsidRDefault="002021A6" w:rsidP="002021A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2021A6" w:rsidRPr="0093404D" w:rsidRDefault="002021A6" w:rsidP="002021A6">
      <w:pPr>
        <w:ind w:firstLine="720"/>
        <w:rPr>
          <w:sz w:val="28"/>
          <w:szCs w:val="28"/>
          <w:lang w:val="sr-Cyrl-RS"/>
        </w:rPr>
      </w:pPr>
    </w:p>
    <w:p w:rsidR="002021A6" w:rsidRDefault="002021A6" w:rsidP="002021A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2021A6" w:rsidRDefault="002021A6" w:rsidP="002021A6">
      <w:pPr>
        <w:rPr>
          <w:sz w:val="28"/>
          <w:szCs w:val="28"/>
          <w:lang w:val="sr-Cyrl-RS"/>
        </w:rPr>
      </w:pPr>
    </w:p>
    <w:p w:rsidR="0093404D" w:rsidRDefault="0093404D" w:rsidP="009C41EA">
      <w:pPr>
        <w:ind w:firstLine="1440"/>
        <w:jc w:val="both"/>
        <w:rPr>
          <w:sz w:val="28"/>
          <w:szCs w:val="28"/>
          <w:lang w:val="sr-Cyrl-RS"/>
        </w:rPr>
      </w:pPr>
    </w:p>
    <w:p w:rsidR="0093404D" w:rsidRDefault="00A46865" w:rsidP="009C41E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404D">
        <w:rPr>
          <w:sz w:val="28"/>
          <w:szCs w:val="28"/>
          <w:lang w:val="sr-Cyrl-RS"/>
        </w:rPr>
        <w:t xml:space="preserve">. Разматрање Годишњег извештаја о раду Комисије за заштиту конкуренције за 2012. </w:t>
      </w:r>
      <w:r w:rsidR="00412DA8">
        <w:rPr>
          <w:sz w:val="28"/>
          <w:szCs w:val="28"/>
          <w:lang w:val="sr-Cyrl-RS"/>
        </w:rPr>
        <w:t>годину (број</w:t>
      </w:r>
      <w:r w:rsidR="00D569BD">
        <w:rPr>
          <w:sz w:val="28"/>
          <w:szCs w:val="28"/>
        </w:rPr>
        <w:t xml:space="preserve"> 02-799/13 </w:t>
      </w:r>
      <w:r w:rsidR="00D569BD">
        <w:rPr>
          <w:sz w:val="28"/>
          <w:szCs w:val="28"/>
          <w:lang w:val="sr-Cyrl-RS"/>
        </w:rPr>
        <w:t>од 28. фебруара 2013. године</w:t>
      </w:r>
      <w:r w:rsidR="00412DA8">
        <w:rPr>
          <w:sz w:val="28"/>
          <w:szCs w:val="28"/>
          <w:lang w:val="sr-Cyrl-RS"/>
        </w:rPr>
        <w:t>);</w:t>
      </w:r>
    </w:p>
    <w:p w:rsidR="00412DA8" w:rsidRDefault="00412DA8" w:rsidP="009C41EA">
      <w:pPr>
        <w:ind w:firstLine="1440"/>
        <w:jc w:val="both"/>
        <w:rPr>
          <w:sz w:val="28"/>
          <w:szCs w:val="28"/>
        </w:rPr>
      </w:pPr>
    </w:p>
    <w:p w:rsidR="00412DA8" w:rsidRDefault="00412DA8" w:rsidP="009C41E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sr-Cyrl-RS"/>
        </w:rPr>
        <w:t>Разговор са кандидатима за члана Комисије за именовања Владе;</w:t>
      </w:r>
    </w:p>
    <w:p w:rsidR="00412DA8" w:rsidRDefault="00412DA8" w:rsidP="009C41E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3. </w:t>
      </w:r>
      <w:r w:rsidR="00AC70D0">
        <w:rPr>
          <w:sz w:val="28"/>
          <w:szCs w:val="28"/>
          <w:lang w:val="sr-Cyrl-RS"/>
        </w:rPr>
        <w:t>Именовање</w:t>
      </w:r>
      <w:r>
        <w:rPr>
          <w:sz w:val="28"/>
          <w:szCs w:val="28"/>
          <w:lang w:val="sr-Cyrl-RS"/>
        </w:rPr>
        <w:t xml:space="preserve"> члана Комисије за именовања Владе.</w:t>
      </w:r>
    </w:p>
    <w:p w:rsidR="008750E6" w:rsidRDefault="008750E6" w:rsidP="009C41EA">
      <w:pPr>
        <w:ind w:firstLine="1440"/>
        <w:jc w:val="both"/>
        <w:rPr>
          <w:sz w:val="28"/>
          <w:szCs w:val="28"/>
          <w:lang w:val="sr-Cyrl-RS"/>
        </w:rPr>
      </w:pPr>
    </w:p>
    <w:p w:rsidR="002021A6" w:rsidRDefault="002021A6" w:rsidP="002021A6">
      <w:pPr>
        <w:ind w:firstLine="1440"/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2021A6" w:rsidRDefault="002021A6" w:rsidP="002021A6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 w:rsidR="00227BC3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227BC3" w:rsidRDefault="00227BC3" w:rsidP="002021A6">
      <w:pPr>
        <w:ind w:firstLine="1440"/>
        <w:jc w:val="both"/>
        <w:rPr>
          <w:sz w:val="28"/>
          <w:szCs w:val="28"/>
        </w:rPr>
      </w:pPr>
    </w:p>
    <w:p w:rsidR="00FF15C1" w:rsidRPr="00227BC3" w:rsidRDefault="00FF15C1" w:rsidP="002021A6">
      <w:pPr>
        <w:ind w:firstLine="1440"/>
        <w:jc w:val="both"/>
        <w:rPr>
          <w:sz w:val="28"/>
          <w:szCs w:val="28"/>
        </w:rPr>
      </w:pPr>
    </w:p>
    <w:p w:rsidR="002021A6" w:rsidRDefault="002021A6" w:rsidP="002021A6">
      <w:pPr>
        <w:ind w:left="720"/>
        <w:rPr>
          <w:sz w:val="28"/>
          <w:szCs w:val="28"/>
          <w:lang w:val="sr-Cyrl-CS"/>
        </w:rPr>
      </w:pPr>
    </w:p>
    <w:p w:rsidR="002021A6" w:rsidRDefault="002021A6" w:rsidP="002021A6">
      <w:pPr>
        <w:ind w:left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1A581B" w:rsidRDefault="001A581B" w:rsidP="002021A6">
      <w:pPr>
        <w:ind w:left="720"/>
        <w:rPr>
          <w:sz w:val="28"/>
          <w:szCs w:val="28"/>
          <w:lang w:val="sr-Cyrl-RS"/>
        </w:rPr>
      </w:pPr>
    </w:p>
    <w:p w:rsidR="00341A0A" w:rsidRPr="00C749DB" w:rsidRDefault="002021A6" w:rsidP="00E24B4F">
      <w:pPr>
        <w:ind w:left="720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sectPr w:rsidR="00341A0A" w:rsidRPr="00C7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A6"/>
    <w:rsid w:val="000155FB"/>
    <w:rsid w:val="0007530D"/>
    <w:rsid w:val="000D5FC5"/>
    <w:rsid w:val="001A581B"/>
    <w:rsid w:val="001C4817"/>
    <w:rsid w:val="001D4532"/>
    <w:rsid w:val="002021A6"/>
    <w:rsid w:val="00227BC3"/>
    <w:rsid w:val="002F3AF4"/>
    <w:rsid w:val="00341A0A"/>
    <w:rsid w:val="00412DA8"/>
    <w:rsid w:val="00445E7B"/>
    <w:rsid w:val="004E71DD"/>
    <w:rsid w:val="00554A38"/>
    <w:rsid w:val="00563461"/>
    <w:rsid w:val="0059288E"/>
    <w:rsid w:val="0062733B"/>
    <w:rsid w:val="00722E5B"/>
    <w:rsid w:val="00734354"/>
    <w:rsid w:val="007E452F"/>
    <w:rsid w:val="008750E6"/>
    <w:rsid w:val="00881199"/>
    <w:rsid w:val="0093404D"/>
    <w:rsid w:val="009C41EA"/>
    <w:rsid w:val="00A46865"/>
    <w:rsid w:val="00A518C7"/>
    <w:rsid w:val="00AC70D0"/>
    <w:rsid w:val="00BB0964"/>
    <w:rsid w:val="00C749DB"/>
    <w:rsid w:val="00CA62C9"/>
    <w:rsid w:val="00D569BD"/>
    <w:rsid w:val="00D8565C"/>
    <w:rsid w:val="00DA51A5"/>
    <w:rsid w:val="00DF4AAB"/>
    <w:rsid w:val="00E24B4F"/>
    <w:rsid w:val="00E53695"/>
    <w:rsid w:val="00EE75B2"/>
    <w:rsid w:val="00F56C00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193</cp:revision>
  <dcterms:created xsi:type="dcterms:W3CDTF">2013-03-14T13:22:00Z</dcterms:created>
  <dcterms:modified xsi:type="dcterms:W3CDTF">2013-03-25T13:15:00Z</dcterms:modified>
</cp:coreProperties>
</file>